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0DAC1914" w:rsidR="00D3033E" w:rsidRPr="00343F42" w:rsidRDefault="00B34590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4590">
              <w:rPr>
                <w:rFonts w:ascii="Arial" w:eastAsiaTheme="majorEastAsia" w:hAnsi="Arial" w:cs="Arial"/>
                <w:sz w:val="22"/>
                <w:szCs w:val="22"/>
              </w:rPr>
              <w:t>AC Machines (Transformer)</w:t>
            </w:r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278F68D9" w:rsidR="00D3033E" w:rsidRPr="0085698C" w:rsidRDefault="00966B7F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966B7F">
              <w:rPr>
                <w:rFonts w:ascii="Arial" w:eastAsiaTheme="majorEastAsia" w:hAnsi="Arial" w:cs="Arial"/>
                <w:sz w:val="22"/>
                <w:szCs w:val="22"/>
              </w:rPr>
              <w:t>Operate Auto Transformer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1535E89C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bookmarkStart w:id="0" w:name="_GoBack"/>
            <w:bookmarkEnd w:id="0"/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2635FFA" w14:textId="77777777" w:rsidR="00966B7F" w:rsidRPr="00966B7F" w:rsidRDefault="00966B7F" w:rsidP="00966B7F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966B7F">
              <w:rPr>
                <w:rFonts w:ascii="Arial" w:eastAsia="Arial" w:hAnsi="Arial"/>
                <w:color w:val="000000"/>
              </w:rPr>
              <w:t>Identify the connection of auto transformer</w:t>
            </w:r>
          </w:p>
          <w:p w14:paraId="6965EC89" w14:textId="77777777" w:rsidR="00966B7F" w:rsidRPr="00966B7F" w:rsidRDefault="00966B7F" w:rsidP="00966B7F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966B7F">
              <w:rPr>
                <w:rFonts w:ascii="Arial" w:eastAsia="Arial" w:hAnsi="Arial"/>
                <w:color w:val="000000"/>
              </w:rPr>
              <w:t>Calculate Voltage ratio of Auto Transformer.</w:t>
            </w:r>
          </w:p>
          <w:p w14:paraId="06302135" w14:textId="77777777" w:rsidR="00966B7F" w:rsidRPr="00966B7F" w:rsidRDefault="00966B7F" w:rsidP="00966B7F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966B7F">
              <w:rPr>
                <w:rFonts w:ascii="Arial" w:eastAsia="Arial" w:hAnsi="Arial"/>
                <w:color w:val="000000"/>
              </w:rPr>
              <w:t>Calculate Current ratio of Auto Transformer.</w:t>
            </w:r>
          </w:p>
          <w:p w14:paraId="7B148A98" w14:textId="62430587" w:rsidR="002D4F60" w:rsidRPr="001D2365" w:rsidRDefault="002D4F60" w:rsidP="00966B7F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0D6EBB7F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55C0A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79DAB2D" w14:textId="65030294" w:rsidR="00966B7F" w:rsidRPr="00966B7F" w:rsidRDefault="00966B7F" w:rsidP="00966B7F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66B7F">
              <w:rPr>
                <w:rFonts w:ascii="Arial" w:eastAsia="Arial" w:hAnsi="Arial"/>
                <w:b/>
                <w:color w:val="000000"/>
              </w:rPr>
              <w:t>Identify the connection of auto transformer</w:t>
            </w:r>
          </w:p>
          <w:p w14:paraId="6F91557A" w14:textId="77777777" w:rsidR="00664389" w:rsidRPr="00664389" w:rsidRDefault="00664389" w:rsidP="0066438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664389">
              <w:rPr>
                <w:rFonts w:ascii="Arial" w:hAnsi="Arial"/>
                <w:sz w:val="22"/>
                <w:szCs w:val="22"/>
              </w:rPr>
              <w:t>Connect voltmeters to the both side of the transformer.</w:t>
            </w:r>
          </w:p>
          <w:p w14:paraId="35891DE9" w14:textId="77777777" w:rsidR="00664389" w:rsidRPr="00664389" w:rsidRDefault="00664389" w:rsidP="0066438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664389">
              <w:rPr>
                <w:rFonts w:ascii="Arial" w:hAnsi="Arial"/>
                <w:sz w:val="22"/>
                <w:szCs w:val="22"/>
              </w:rPr>
              <w:t>Apply rated voltage to the primary side.</w:t>
            </w:r>
          </w:p>
          <w:p w14:paraId="684D3F65" w14:textId="77777777" w:rsidR="00664389" w:rsidRPr="00664389" w:rsidRDefault="00664389" w:rsidP="0066438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664389">
              <w:rPr>
                <w:rFonts w:ascii="Arial" w:hAnsi="Arial"/>
                <w:sz w:val="22"/>
                <w:szCs w:val="22"/>
              </w:rPr>
              <w:t>Identify the lower voltage and higher voltage side with the help of volt meter reading.</w:t>
            </w:r>
          </w:p>
          <w:p w14:paraId="7685F807" w14:textId="77777777" w:rsidR="00664389" w:rsidRPr="00664389" w:rsidRDefault="00664389" w:rsidP="0066438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664389">
              <w:rPr>
                <w:rFonts w:ascii="Arial" w:hAnsi="Arial"/>
                <w:sz w:val="22"/>
                <w:szCs w:val="22"/>
              </w:rPr>
              <w:t>Identify step up and step down transformer.</w:t>
            </w:r>
          </w:p>
          <w:p w14:paraId="264D98F1" w14:textId="57B2BC4B" w:rsidR="00966B7F" w:rsidRPr="00966B7F" w:rsidRDefault="00966B7F" w:rsidP="00966B7F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66B7F">
              <w:rPr>
                <w:rFonts w:ascii="Arial" w:hAnsi="Arial"/>
                <w:b/>
              </w:rPr>
              <w:t>Calculate Voltage ratio of Auto Transformer.</w:t>
            </w:r>
          </w:p>
          <w:p w14:paraId="112E2B0A" w14:textId="77777777" w:rsidR="00664389" w:rsidRPr="00664389" w:rsidRDefault="00664389" w:rsidP="0066438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664389">
              <w:rPr>
                <w:rFonts w:ascii="Arial" w:hAnsi="Arial"/>
                <w:sz w:val="22"/>
                <w:szCs w:val="22"/>
              </w:rPr>
              <w:t>Connect voltmeters to the both side of the transformer.</w:t>
            </w:r>
          </w:p>
          <w:p w14:paraId="3335D15C" w14:textId="77777777" w:rsidR="00664389" w:rsidRPr="00664389" w:rsidRDefault="00664389" w:rsidP="0066438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664389">
              <w:rPr>
                <w:rFonts w:ascii="Arial" w:hAnsi="Arial"/>
                <w:sz w:val="22"/>
                <w:szCs w:val="22"/>
              </w:rPr>
              <w:t>Apply rated voltage to the primary side.</w:t>
            </w:r>
          </w:p>
          <w:p w14:paraId="32AD8F23" w14:textId="77777777" w:rsidR="00664389" w:rsidRPr="00664389" w:rsidRDefault="00664389" w:rsidP="0066438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664389">
              <w:rPr>
                <w:rFonts w:ascii="Arial" w:hAnsi="Arial"/>
                <w:sz w:val="22"/>
                <w:szCs w:val="22"/>
              </w:rPr>
              <w:t>Read the voltmeters reading.</w:t>
            </w:r>
          </w:p>
          <w:p w14:paraId="47590DF4" w14:textId="77777777" w:rsidR="00664389" w:rsidRPr="00664389" w:rsidRDefault="00664389" w:rsidP="0066438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664389">
              <w:rPr>
                <w:rFonts w:ascii="Arial" w:hAnsi="Arial"/>
                <w:sz w:val="22"/>
                <w:szCs w:val="22"/>
              </w:rPr>
              <w:t>Calculate voltage ratio with the help of voltmeters reading.</w:t>
            </w:r>
          </w:p>
          <w:p w14:paraId="771C5FAB" w14:textId="691668B3" w:rsidR="00966B7F" w:rsidRPr="00966B7F" w:rsidRDefault="00966B7F" w:rsidP="00966B7F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66B7F">
              <w:rPr>
                <w:rFonts w:ascii="Arial" w:hAnsi="Arial"/>
                <w:b/>
              </w:rPr>
              <w:t>Calculate Current ratio of Auto Transformer.</w:t>
            </w:r>
          </w:p>
          <w:p w14:paraId="0EC95B06" w14:textId="77777777" w:rsidR="00664389" w:rsidRPr="00664389" w:rsidRDefault="00664389" w:rsidP="0066438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664389">
              <w:rPr>
                <w:rFonts w:ascii="Arial" w:hAnsi="Arial"/>
                <w:sz w:val="22"/>
                <w:szCs w:val="22"/>
              </w:rPr>
              <w:t>Connect ammeters to the both side of the transformer.</w:t>
            </w:r>
          </w:p>
          <w:p w14:paraId="5DB5B577" w14:textId="77777777" w:rsidR="00664389" w:rsidRPr="00664389" w:rsidRDefault="00664389" w:rsidP="0066438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664389">
              <w:rPr>
                <w:rFonts w:ascii="Arial" w:hAnsi="Arial"/>
                <w:sz w:val="22"/>
                <w:szCs w:val="22"/>
              </w:rPr>
              <w:t>Connect a resistive load to secondary side of the transformer.</w:t>
            </w:r>
          </w:p>
          <w:p w14:paraId="1EFF9097" w14:textId="77777777" w:rsidR="00664389" w:rsidRPr="00664389" w:rsidRDefault="00664389" w:rsidP="0066438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664389">
              <w:rPr>
                <w:rFonts w:ascii="Arial" w:hAnsi="Arial"/>
                <w:sz w:val="22"/>
                <w:szCs w:val="22"/>
              </w:rPr>
              <w:lastRenderedPageBreak/>
              <w:t>Apply rated voltage to the primary side.</w:t>
            </w:r>
          </w:p>
          <w:p w14:paraId="4D5ABC15" w14:textId="77777777" w:rsidR="00664389" w:rsidRPr="00664389" w:rsidRDefault="00664389" w:rsidP="0066438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664389">
              <w:rPr>
                <w:rFonts w:ascii="Arial" w:hAnsi="Arial"/>
                <w:sz w:val="22"/>
                <w:szCs w:val="22"/>
              </w:rPr>
              <w:t>Read the ammeters reading.</w:t>
            </w:r>
          </w:p>
          <w:p w14:paraId="33E3A8D0" w14:textId="64FF0400" w:rsidR="00C33AF2" w:rsidRPr="00664389" w:rsidRDefault="00664389" w:rsidP="0066438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664389">
              <w:rPr>
                <w:rFonts w:ascii="Arial" w:hAnsi="Arial"/>
                <w:sz w:val="22"/>
                <w:szCs w:val="22"/>
              </w:rPr>
              <w:t>Calculate current ratio with the help of ammeters reading.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12697E42" w:rsidR="006B179A" w:rsidRPr="00206480" w:rsidRDefault="00B34590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B34590">
              <w:rPr>
                <w:rFonts w:ascii="Arial" w:eastAsiaTheme="majorEastAsia" w:hAnsi="Arial" w:cs="Arial"/>
                <w:sz w:val="22"/>
                <w:szCs w:val="22"/>
              </w:rPr>
              <w:t>AC Machines (Transformer)</w:t>
            </w:r>
          </w:p>
        </w:tc>
      </w:tr>
      <w:tr w:rsidR="006B179A" w:rsidRPr="00206480" w14:paraId="20A15512" w14:textId="77777777" w:rsidTr="006B179A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14:paraId="5272FEAF" w14:textId="2A2883F9" w:rsidR="006B179A" w:rsidRPr="001E38C0" w:rsidRDefault="00966B7F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66B7F">
              <w:rPr>
                <w:rFonts w:ascii="Arial" w:eastAsiaTheme="majorEastAsia" w:hAnsi="Arial" w:cs="Arial"/>
                <w:sz w:val="22"/>
                <w:szCs w:val="22"/>
              </w:rPr>
              <w:t>Operate Auto Transformer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1DD5920A" w14:textId="77777777" w:rsidR="00966B7F" w:rsidRPr="00966B7F" w:rsidRDefault="00966B7F" w:rsidP="00966B7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966B7F">
              <w:rPr>
                <w:rFonts w:ascii="Arial" w:hAnsi="Arial" w:cs="Arial"/>
              </w:rPr>
              <w:t>Identify the connection of auto transformer</w:t>
            </w:r>
          </w:p>
          <w:p w14:paraId="25504B59" w14:textId="77777777" w:rsidR="00966B7F" w:rsidRPr="00966B7F" w:rsidRDefault="00966B7F" w:rsidP="00966B7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966B7F">
              <w:rPr>
                <w:rFonts w:ascii="Arial" w:hAnsi="Arial" w:cs="Arial"/>
              </w:rPr>
              <w:t>Calculate Voltage ratio of Auto Transformer.</w:t>
            </w:r>
          </w:p>
          <w:p w14:paraId="14675446" w14:textId="77777777" w:rsidR="00966B7F" w:rsidRPr="00966B7F" w:rsidRDefault="00966B7F" w:rsidP="00966B7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966B7F">
              <w:rPr>
                <w:rFonts w:ascii="Arial" w:hAnsi="Arial" w:cs="Arial"/>
              </w:rPr>
              <w:t>Calculate Current ratio of Auto Transformer.</w:t>
            </w:r>
          </w:p>
          <w:p w14:paraId="59466BA3" w14:textId="7F76B522" w:rsidR="004D18BE" w:rsidRPr="00966B7F" w:rsidRDefault="004D18BE" w:rsidP="00966B7F">
            <w:pPr>
              <w:ind w:left="360"/>
              <w:rPr>
                <w:rFonts w:ascii="Arial" w:hAnsi="Arial" w:cs="Arial"/>
              </w:rPr>
            </w:pPr>
          </w:p>
        </w:tc>
      </w:tr>
    </w:tbl>
    <w:p w14:paraId="6D7D80EA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64389" w:rsidRPr="00206480" w14:paraId="0DF21911" w14:textId="77777777" w:rsidTr="00FE61AC">
        <w:trPr>
          <w:trHeight w:val="398"/>
        </w:trPr>
        <w:tc>
          <w:tcPr>
            <w:tcW w:w="6917" w:type="dxa"/>
          </w:tcPr>
          <w:p w14:paraId="7CADB1FE" w14:textId="57EDB7FF" w:rsidR="00664389" w:rsidRPr="00FB17E1" w:rsidRDefault="00664389" w:rsidP="0066438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E10">
              <w:rPr>
                <w:rFonts w:ascii="Arial" w:hAnsi="Arial"/>
                <w:sz w:val="22"/>
                <w:szCs w:val="22"/>
              </w:rPr>
              <w:t>Connect voltmeters to the both side of the transformer.</w:t>
            </w:r>
          </w:p>
        </w:tc>
        <w:tc>
          <w:tcPr>
            <w:tcW w:w="1079" w:type="dxa"/>
            <w:vAlign w:val="center"/>
          </w:tcPr>
          <w:p w14:paraId="2E925C6E" w14:textId="77777777" w:rsidR="00664389" w:rsidRPr="00206480" w:rsidRDefault="00664389" w:rsidP="0066438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5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664389" w:rsidRPr="00206480" w:rsidRDefault="00664389" w:rsidP="0066438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5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64389" w:rsidRPr="00206480" w14:paraId="79B709E7" w14:textId="77777777" w:rsidTr="00FE61AC">
        <w:trPr>
          <w:trHeight w:val="398"/>
        </w:trPr>
        <w:tc>
          <w:tcPr>
            <w:tcW w:w="6917" w:type="dxa"/>
          </w:tcPr>
          <w:p w14:paraId="1BB8660A" w14:textId="25A303C9" w:rsidR="00664389" w:rsidRPr="00FB17E1" w:rsidRDefault="00664389" w:rsidP="0066438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E10">
              <w:rPr>
                <w:rFonts w:ascii="Arial" w:hAnsi="Arial"/>
                <w:sz w:val="22"/>
                <w:szCs w:val="22"/>
              </w:rPr>
              <w:t>Apply rated voltage to the primary side.</w:t>
            </w:r>
          </w:p>
        </w:tc>
        <w:tc>
          <w:tcPr>
            <w:tcW w:w="1079" w:type="dxa"/>
            <w:vAlign w:val="center"/>
          </w:tcPr>
          <w:p w14:paraId="0C2F3E57" w14:textId="77777777" w:rsidR="00664389" w:rsidRPr="00206480" w:rsidRDefault="00664389" w:rsidP="0066438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664389" w:rsidRPr="00206480" w:rsidRDefault="00664389" w:rsidP="0066438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64389" w:rsidRPr="00206480" w14:paraId="092CA81B" w14:textId="77777777" w:rsidTr="00FE61AC">
        <w:trPr>
          <w:trHeight w:val="398"/>
        </w:trPr>
        <w:tc>
          <w:tcPr>
            <w:tcW w:w="6917" w:type="dxa"/>
          </w:tcPr>
          <w:p w14:paraId="7E03C9A4" w14:textId="7A30A63C" w:rsidR="00664389" w:rsidRPr="00FB17E1" w:rsidRDefault="00664389" w:rsidP="0066438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E10">
              <w:rPr>
                <w:rFonts w:ascii="Arial" w:hAnsi="Arial"/>
                <w:sz w:val="22"/>
                <w:szCs w:val="22"/>
              </w:rPr>
              <w:t>Identify the lower voltage and higher voltage side with the help of volt meter reading.</w:t>
            </w:r>
          </w:p>
        </w:tc>
        <w:tc>
          <w:tcPr>
            <w:tcW w:w="1079" w:type="dxa"/>
            <w:vAlign w:val="center"/>
          </w:tcPr>
          <w:p w14:paraId="725B99FA" w14:textId="77777777" w:rsidR="00664389" w:rsidRPr="00206480" w:rsidRDefault="00664389" w:rsidP="0066438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664389" w:rsidRPr="00206480" w:rsidRDefault="00664389" w:rsidP="0066438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74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64389" w:rsidRPr="00206480" w14:paraId="03229087" w14:textId="77777777" w:rsidTr="00FE61AC">
        <w:trPr>
          <w:trHeight w:val="398"/>
        </w:trPr>
        <w:tc>
          <w:tcPr>
            <w:tcW w:w="6917" w:type="dxa"/>
          </w:tcPr>
          <w:p w14:paraId="1139C484" w14:textId="681189AE" w:rsidR="00664389" w:rsidRPr="00FB17E1" w:rsidRDefault="00664389" w:rsidP="00664389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E10">
              <w:rPr>
                <w:rFonts w:ascii="Arial" w:hAnsi="Arial"/>
                <w:sz w:val="22"/>
                <w:szCs w:val="22"/>
              </w:rPr>
              <w:t>Identify step up and step down transformer.</w:t>
            </w:r>
          </w:p>
        </w:tc>
        <w:tc>
          <w:tcPr>
            <w:tcW w:w="1079" w:type="dxa"/>
            <w:vAlign w:val="center"/>
          </w:tcPr>
          <w:p w14:paraId="7034B1F9" w14:textId="77777777" w:rsidR="00664389" w:rsidRPr="00206480" w:rsidRDefault="00664389" w:rsidP="0066438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74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664389" w:rsidRPr="00206480" w:rsidRDefault="00664389" w:rsidP="0066438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64389" w:rsidRPr="00206480" w14:paraId="7E16FCA6" w14:textId="77777777" w:rsidTr="00FE61AC">
        <w:trPr>
          <w:trHeight w:val="398"/>
        </w:trPr>
        <w:tc>
          <w:tcPr>
            <w:tcW w:w="6917" w:type="dxa"/>
          </w:tcPr>
          <w:p w14:paraId="12F51454" w14:textId="5F38B495" w:rsidR="00664389" w:rsidRPr="00FB17E1" w:rsidRDefault="00664389" w:rsidP="0066438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E10">
              <w:rPr>
                <w:rFonts w:ascii="Arial" w:hAnsi="Arial"/>
                <w:sz w:val="22"/>
                <w:szCs w:val="22"/>
              </w:rPr>
              <w:t>Connect voltmeters to the both side of the transformer.</w:t>
            </w:r>
          </w:p>
        </w:tc>
        <w:tc>
          <w:tcPr>
            <w:tcW w:w="1079" w:type="dxa"/>
            <w:vAlign w:val="center"/>
          </w:tcPr>
          <w:p w14:paraId="5F199808" w14:textId="77777777" w:rsidR="00664389" w:rsidRPr="00206480" w:rsidRDefault="00664389" w:rsidP="0066438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7.9pt;margin-top:2.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664389" w:rsidRPr="00206480" w:rsidRDefault="00664389" w:rsidP="0066438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10.2pt;margin-top:3.05pt;width:28.45pt;height:12.85pt;z-index:25174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64389" w:rsidRPr="00206480" w14:paraId="441594D7" w14:textId="77777777" w:rsidTr="00FE61AC">
        <w:trPr>
          <w:trHeight w:val="398"/>
        </w:trPr>
        <w:tc>
          <w:tcPr>
            <w:tcW w:w="6917" w:type="dxa"/>
          </w:tcPr>
          <w:p w14:paraId="52E76CCE" w14:textId="1CA6220B" w:rsidR="00664389" w:rsidRPr="00FB17E1" w:rsidRDefault="00664389" w:rsidP="0066438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E10">
              <w:rPr>
                <w:rFonts w:ascii="Arial" w:hAnsi="Arial"/>
                <w:sz w:val="22"/>
                <w:szCs w:val="22"/>
              </w:rPr>
              <w:t>Apply rated voltage to the primary side.</w:t>
            </w:r>
          </w:p>
        </w:tc>
        <w:tc>
          <w:tcPr>
            <w:tcW w:w="1079" w:type="dxa"/>
            <w:vAlign w:val="center"/>
          </w:tcPr>
          <w:p w14:paraId="13460876" w14:textId="77777777" w:rsidR="00664389" w:rsidRPr="00206480" w:rsidRDefault="00664389" w:rsidP="0066438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7.35pt;margin-top:3.6pt;width:28.5pt;height:12.9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664389" w:rsidRPr="00206480" w:rsidRDefault="00664389" w:rsidP="0066438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9.7pt;margin-top:3.05pt;width:28.5pt;height:12.9pt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64389" w:rsidRPr="00206480" w14:paraId="33D0EF44" w14:textId="77777777" w:rsidTr="00FE61AC">
        <w:trPr>
          <w:trHeight w:val="398"/>
        </w:trPr>
        <w:tc>
          <w:tcPr>
            <w:tcW w:w="6917" w:type="dxa"/>
          </w:tcPr>
          <w:p w14:paraId="0AFBE084" w14:textId="16661FFE" w:rsidR="00664389" w:rsidRPr="00FB17E1" w:rsidRDefault="00664389" w:rsidP="0066438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E10">
              <w:rPr>
                <w:rFonts w:ascii="Arial" w:hAnsi="Arial"/>
                <w:sz w:val="22"/>
                <w:szCs w:val="22"/>
              </w:rPr>
              <w:t>Read the voltmeters reading.</w:t>
            </w:r>
          </w:p>
        </w:tc>
        <w:tc>
          <w:tcPr>
            <w:tcW w:w="1079" w:type="dxa"/>
            <w:vAlign w:val="center"/>
          </w:tcPr>
          <w:p w14:paraId="7BE0CFD0" w14:textId="77777777" w:rsidR="00664389" w:rsidRPr="00206480" w:rsidRDefault="00664389" w:rsidP="0066438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7.8pt;margin-top:4.7pt;width:28.5pt;height:12.9pt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664389" w:rsidRPr="00206480" w:rsidRDefault="00664389" w:rsidP="0066438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10.25pt;margin-top:4.15pt;width:28.5pt;height:12.9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64389" w:rsidRPr="00206480" w14:paraId="6812A7ED" w14:textId="77777777" w:rsidTr="00FE61AC">
        <w:trPr>
          <w:trHeight w:val="398"/>
        </w:trPr>
        <w:tc>
          <w:tcPr>
            <w:tcW w:w="6917" w:type="dxa"/>
          </w:tcPr>
          <w:p w14:paraId="0B8A1440" w14:textId="20CECEBC" w:rsidR="00664389" w:rsidRPr="00FB17E1" w:rsidRDefault="00664389" w:rsidP="0066438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74E10">
              <w:rPr>
                <w:rFonts w:ascii="Arial" w:hAnsi="Arial"/>
                <w:sz w:val="22"/>
                <w:szCs w:val="22"/>
              </w:rPr>
              <w:lastRenderedPageBreak/>
              <w:t>Calculate voltage ratio with the help of voltmeters reading.</w:t>
            </w:r>
          </w:p>
        </w:tc>
        <w:tc>
          <w:tcPr>
            <w:tcW w:w="1079" w:type="dxa"/>
            <w:vAlign w:val="center"/>
          </w:tcPr>
          <w:p w14:paraId="4B378F66" w14:textId="175218AA" w:rsidR="00664389" w:rsidRPr="00206480" w:rsidRDefault="00664389" w:rsidP="0066438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4388EB4E" wp14:editId="76B7D5FE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6.95pt;margin-top:2.4pt;width:28.5pt;height:12.9pt;z-index:25175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D852614" w14:textId="05995621" w:rsidR="00664389" w:rsidRPr="00206480" w:rsidRDefault="00664389" w:rsidP="0066438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6689F632" wp14:editId="55B6BD9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9.35pt;margin-top:2.4pt;width:28.45pt;height:12.85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64389" w:rsidRPr="00206480" w14:paraId="2F4A1FA8" w14:textId="77777777" w:rsidTr="00FE61AC">
        <w:trPr>
          <w:trHeight w:val="398"/>
        </w:trPr>
        <w:tc>
          <w:tcPr>
            <w:tcW w:w="6917" w:type="dxa"/>
          </w:tcPr>
          <w:p w14:paraId="224CBE17" w14:textId="0702637F" w:rsidR="00664389" w:rsidRPr="00FB17E1" w:rsidRDefault="00664389" w:rsidP="0066438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74E10">
              <w:rPr>
                <w:rFonts w:ascii="Arial" w:hAnsi="Arial"/>
                <w:sz w:val="22"/>
                <w:szCs w:val="22"/>
              </w:rPr>
              <w:t>Connect ammeters to the both side of the transformer.</w:t>
            </w:r>
          </w:p>
        </w:tc>
        <w:tc>
          <w:tcPr>
            <w:tcW w:w="1079" w:type="dxa"/>
            <w:vAlign w:val="center"/>
          </w:tcPr>
          <w:p w14:paraId="752548FA" w14:textId="0AC6A3BA" w:rsidR="00664389" w:rsidRPr="00206480" w:rsidRDefault="00664389" w:rsidP="0066438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0183BCA3" wp14:editId="35E8772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" o:spid="_x0000_s1026" style="position:absolute;margin-left:8.5pt;margin-top:5pt;width:28.45pt;height:12.85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26D89BF" w14:textId="323101DF" w:rsidR="00664389" w:rsidRPr="00206480" w:rsidRDefault="00664389" w:rsidP="0066438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1D218501" wp14:editId="29F84BA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9.5pt;margin-top:4.95pt;width:28.5pt;height:12.9pt;z-index:25176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DyflIYjgIAAGIFAAAOAAAAAAAAAAAAAAAAAC4CAABkcnMvZTJvRG9jLnhtbFBLAQIt&#10;ABQABgAIAAAAIQCoXeWf3gAAAAY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664389" w:rsidRPr="00206480" w14:paraId="5EE3337F" w14:textId="77777777" w:rsidTr="00FE61AC">
        <w:trPr>
          <w:trHeight w:val="398"/>
        </w:trPr>
        <w:tc>
          <w:tcPr>
            <w:tcW w:w="6917" w:type="dxa"/>
          </w:tcPr>
          <w:p w14:paraId="49AD3D82" w14:textId="4A7B58B1" w:rsidR="00664389" w:rsidRPr="00FB17E1" w:rsidRDefault="00664389" w:rsidP="0066438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74E10">
              <w:rPr>
                <w:rFonts w:ascii="Arial" w:hAnsi="Arial"/>
                <w:sz w:val="22"/>
                <w:szCs w:val="22"/>
              </w:rPr>
              <w:t>Connect a resistive load to secondary side of the transformer.</w:t>
            </w:r>
          </w:p>
        </w:tc>
        <w:tc>
          <w:tcPr>
            <w:tcW w:w="1079" w:type="dxa"/>
            <w:vAlign w:val="center"/>
          </w:tcPr>
          <w:p w14:paraId="161D7706" w14:textId="357B5322" w:rsidR="00664389" w:rsidRPr="00206480" w:rsidRDefault="00664389" w:rsidP="0066438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573116CB" wp14:editId="1144429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8.8pt;margin-top:3.4pt;width:28.5pt;height:12.9pt;z-index:25176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36BF002" w14:textId="02BC44D9" w:rsidR="00664389" w:rsidRPr="00206480" w:rsidRDefault="00664389" w:rsidP="0066438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0BA9FB12" wp14:editId="1311AAE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9.5pt;margin-top:3.4pt;width:28.5pt;height:12.9pt;z-index:25176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64389" w:rsidRPr="00206480" w14:paraId="24589964" w14:textId="77777777" w:rsidTr="00FE61AC">
        <w:trPr>
          <w:trHeight w:val="398"/>
        </w:trPr>
        <w:tc>
          <w:tcPr>
            <w:tcW w:w="6917" w:type="dxa"/>
          </w:tcPr>
          <w:p w14:paraId="4D3B86DF" w14:textId="04E03534" w:rsidR="00664389" w:rsidRPr="00FB17E1" w:rsidRDefault="00664389" w:rsidP="0066438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74E10">
              <w:rPr>
                <w:rFonts w:ascii="Arial" w:hAnsi="Arial"/>
                <w:sz w:val="22"/>
                <w:szCs w:val="22"/>
              </w:rPr>
              <w:t>Apply rated voltage to the primary side.</w:t>
            </w:r>
          </w:p>
        </w:tc>
        <w:tc>
          <w:tcPr>
            <w:tcW w:w="1079" w:type="dxa"/>
            <w:vAlign w:val="center"/>
          </w:tcPr>
          <w:p w14:paraId="7FB1FCE3" w14:textId="27D5FD5B" w:rsidR="00664389" w:rsidRPr="00206480" w:rsidRDefault="00664389" w:rsidP="0066438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57656569" wp14:editId="67F04B1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8.3pt;margin-top:3.95pt;width:28.5pt;height:12.9pt;z-index: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A3F9589" w14:textId="087CAC36" w:rsidR="00664389" w:rsidRPr="00206480" w:rsidRDefault="00664389" w:rsidP="0066438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31E74FB6" wp14:editId="11E9C68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10.05pt;margin-top:3.95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64389" w:rsidRPr="00206480" w14:paraId="09A6541B" w14:textId="77777777" w:rsidTr="00FE61AC">
        <w:trPr>
          <w:trHeight w:val="398"/>
        </w:trPr>
        <w:tc>
          <w:tcPr>
            <w:tcW w:w="6917" w:type="dxa"/>
          </w:tcPr>
          <w:p w14:paraId="76014507" w14:textId="62710A8F" w:rsidR="00664389" w:rsidRPr="00FB17E1" w:rsidRDefault="00664389" w:rsidP="0066438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74E10">
              <w:rPr>
                <w:rFonts w:ascii="Arial" w:hAnsi="Arial"/>
                <w:sz w:val="22"/>
                <w:szCs w:val="22"/>
              </w:rPr>
              <w:t>Read the ammeters reading.</w:t>
            </w:r>
          </w:p>
        </w:tc>
        <w:tc>
          <w:tcPr>
            <w:tcW w:w="1079" w:type="dxa"/>
            <w:vAlign w:val="center"/>
          </w:tcPr>
          <w:p w14:paraId="29C2041F" w14:textId="5071A825" w:rsidR="00664389" w:rsidRPr="00206480" w:rsidRDefault="00664389" w:rsidP="0066438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334C6663" wp14:editId="1500C0B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7.9pt;margin-top:2.5pt;width:28.5pt;height:12.9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324E65E" w14:textId="58EE7476" w:rsidR="00664389" w:rsidRPr="00206480" w:rsidRDefault="00664389" w:rsidP="0066438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4EF6CB5A" wp14:editId="6CE41887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10.2pt;margin-top:3.05pt;width:28.45pt;height:12.85pt;z-index:25177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64389" w:rsidRPr="00206480" w14:paraId="3DC986EC" w14:textId="77777777" w:rsidTr="00FE61AC">
        <w:trPr>
          <w:trHeight w:val="398"/>
        </w:trPr>
        <w:tc>
          <w:tcPr>
            <w:tcW w:w="6917" w:type="dxa"/>
          </w:tcPr>
          <w:p w14:paraId="58B12B65" w14:textId="46BE08D7" w:rsidR="00664389" w:rsidRPr="00FB17E1" w:rsidRDefault="00664389" w:rsidP="00664389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74E10">
              <w:rPr>
                <w:rFonts w:ascii="Arial" w:hAnsi="Arial"/>
                <w:sz w:val="22"/>
                <w:szCs w:val="22"/>
              </w:rPr>
              <w:t>Calculate current ratio with the help of ammeters reading.</w:t>
            </w:r>
          </w:p>
        </w:tc>
        <w:tc>
          <w:tcPr>
            <w:tcW w:w="1079" w:type="dxa"/>
            <w:vAlign w:val="center"/>
          </w:tcPr>
          <w:p w14:paraId="1FDAB981" w14:textId="058DF546" w:rsidR="00664389" w:rsidRPr="00206480" w:rsidRDefault="00664389" w:rsidP="0066438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32072611" wp14:editId="574C3763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7.35pt;margin-top:3.6pt;width:28.5pt;height:12.9pt;z-index:25177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50B4E5A" w14:textId="21F5A94F" w:rsidR="00664389" w:rsidRPr="00206480" w:rsidRDefault="00664389" w:rsidP="00664389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686CF518" wp14:editId="370378C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9.7pt;margin-top:3.05pt;width:28.5pt;height:12.9pt;z-index:25177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21A58FDE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2F0A112" w:rsidR="006B179A" w:rsidRPr="00206480" w:rsidRDefault="00B34590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B34590">
              <w:rPr>
                <w:rFonts w:ascii="Arial" w:eastAsiaTheme="majorEastAsia" w:hAnsi="Arial" w:cs="Arial"/>
                <w:sz w:val="22"/>
                <w:szCs w:val="22"/>
              </w:rPr>
              <w:t>AC Machines (Transformer)</w:t>
            </w:r>
          </w:p>
        </w:tc>
      </w:tr>
      <w:tr w:rsidR="006B179A" w:rsidRPr="00206480" w14:paraId="30B0DDC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20E62148" w:rsidR="006B179A" w:rsidRPr="00280AF3" w:rsidRDefault="00966B7F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966B7F">
              <w:rPr>
                <w:rFonts w:ascii="Arial" w:eastAsiaTheme="majorEastAsia" w:hAnsi="Arial" w:cs="Arial"/>
                <w:sz w:val="22"/>
                <w:szCs w:val="22"/>
              </w:rPr>
              <w:t>Operate Auto Transformer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336E39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7C1FA62B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278C595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4B24335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lastRenderedPageBreak/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C255032" w14:textId="77777777" w:rsidR="00966B7F" w:rsidRPr="00966B7F" w:rsidRDefault="00966B7F" w:rsidP="00966B7F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966B7F">
              <w:rPr>
                <w:rFonts w:ascii="Arial" w:hAnsi="Arial" w:cs="Arial"/>
              </w:rPr>
              <w:t>Identify the connection of auto transformer</w:t>
            </w:r>
          </w:p>
          <w:p w14:paraId="4E826E26" w14:textId="77777777" w:rsidR="00966B7F" w:rsidRPr="00966B7F" w:rsidRDefault="00966B7F" w:rsidP="00966B7F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966B7F">
              <w:rPr>
                <w:rFonts w:ascii="Arial" w:hAnsi="Arial" w:cs="Arial"/>
              </w:rPr>
              <w:t>Calculate Voltage ratio of Auto Transformer.</w:t>
            </w:r>
          </w:p>
          <w:p w14:paraId="7CC8756D" w14:textId="77777777" w:rsidR="00966B7F" w:rsidRPr="00966B7F" w:rsidRDefault="00966B7F" w:rsidP="00966B7F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966B7F">
              <w:rPr>
                <w:rFonts w:ascii="Arial" w:hAnsi="Arial" w:cs="Arial"/>
              </w:rPr>
              <w:t>Calculate Current ratio of Auto Transformer.</w:t>
            </w:r>
          </w:p>
          <w:p w14:paraId="5493BFEF" w14:textId="5B18CB15" w:rsidR="00C05385" w:rsidRPr="00966B7F" w:rsidRDefault="00C05385" w:rsidP="00966B7F">
            <w:pPr>
              <w:ind w:left="360"/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64389" w:rsidRPr="00206480" w14:paraId="23A6645D" w14:textId="77777777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664389" w:rsidRPr="00206480" w:rsidRDefault="0066438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75223201" w:rsidR="00664389" w:rsidRPr="00FB17E1" w:rsidRDefault="00664389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61DB">
              <w:t>Connect</w:t>
            </w:r>
            <w:r w:rsidR="00900A27">
              <w:t>ed</w:t>
            </w:r>
            <w:r w:rsidRPr="00FB61DB">
              <w:t xml:space="preserve"> voltmeters to the both side of the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664389" w:rsidRPr="00206480" w:rsidRDefault="00664389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664389" w:rsidRPr="00206480" w:rsidRDefault="00664389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664389" w:rsidRPr="00206480" w:rsidRDefault="00664389" w:rsidP="00336E39">
            <w:pPr>
              <w:rPr>
                <w:rFonts w:ascii="Arial" w:hAnsi="Arial" w:cs="Arial"/>
              </w:rPr>
            </w:pPr>
          </w:p>
        </w:tc>
      </w:tr>
      <w:tr w:rsidR="00664389" w:rsidRPr="00206480" w14:paraId="1DAF70B9" w14:textId="77777777" w:rsidTr="00E21C2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664389" w:rsidRPr="00206480" w:rsidRDefault="0066438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29EF3243" w:rsidR="00664389" w:rsidRPr="00FB17E1" w:rsidRDefault="00900A27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Applied</w:t>
            </w:r>
            <w:r w:rsidR="00664389" w:rsidRPr="00FB61DB">
              <w:t xml:space="preserve"> rated voltage to the primary side.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4389" w:rsidRPr="00206480" w14:paraId="544C6506" w14:textId="77777777" w:rsidTr="00E21C2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664389" w:rsidRPr="00206480" w:rsidRDefault="0066438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66088B28" w:rsidR="00664389" w:rsidRPr="00FB17E1" w:rsidRDefault="00900A27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664389" w:rsidRPr="00FB61DB">
              <w:t xml:space="preserve"> the lower voltage and higher voltage side with the help of volt meter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4389" w:rsidRPr="00206480" w14:paraId="124CDA19" w14:textId="77777777" w:rsidTr="00E21C2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664389" w:rsidRPr="00206480" w:rsidRDefault="0066438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2CEF7608" w:rsidR="00664389" w:rsidRPr="00FB17E1" w:rsidRDefault="00900A27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664389" w:rsidRPr="00FB61DB">
              <w:t xml:space="preserve"> step up and step down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4389" w:rsidRPr="00206480" w14:paraId="21B202A1" w14:textId="77777777" w:rsidTr="00E21C2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664389" w:rsidRPr="00206480" w:rsidRDefault="0066438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1D3C8074" w:rsidR="00664389" w:rsidRPr="00FB17E1" w:rsidRDefault="00664389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61DB">
              <w:t>Connect</w:t>
            </w:r>
            <w:r w:rsidR="00900A27">
              <w:t>ed</w:t>
            </w:r>
            <w:r w:rsidRPr="00FB61DB">
              <w:t xml:space="preserve"> voltmeters to the both side of the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4389" w:rsidRPr="00206480" w14:paraId="0157665B" w14:textId="77777777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664389" w:rsidRPr="00206480" w:rsidRDefault="0066438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6804860D" w:rsidR="00664389" w:rsidRPr="00FB17E1" w:rsidRDefault="00900A27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Applied</w:t>
            </w:r>
            <w:r w:rsidR="00664389" w:rsidRPr="00FB61DB">
              <w:t xml:space="preserve"> rated voltage to the primary side.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4389" w:rsidRPr="00206480" w14:paraId="0DDE5360" w14:textId="77777777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664389" w:rsidRPr="00206480" w:rsidRDefault="0066438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1776DC5F" w:rsidR="00664389" w:rsidRPr="00FB17E1" w:rsidRDefault="00664389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61DB">
              <w:t>Read the voltmeters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4389" w:rsidRPr="00206480" w14:paraId="5885AC50" w14:textId="77777777" w:rsidTr="00E21C2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664389" w:rsidRPr="00206480" w:rsidRDefault="0066438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10978AF9" w:rsidR="00664389" w:rsidRPr="00FB17E1" w:rsidRDefault="00664389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61DB">
              <w:t>Calculate</w:t>
            </w:r>
            <w:r w:rsidR="00900A27">
              <w:t>d</w:t>
            </w:r>
            <w:r w:rsidRPr="00FB61DB">
              <w:t xml:space="preserve"> voltage ratio with the help of voltmeters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4389" w:rsidRPr="00206480" w14:paraId="0F7C6FA6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664389" w:rsidRPr="00206480" w:rsidRDefault="0066438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49ECADFE" w:rsidR="00664389" w:rsidRPr="00FB17E1" w:rsidRDefault="00664389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B61DB">
              <w:t>Connect</w:t>
            </w:r>
            <w:r w:rsidR="00900A27">
              <w:t>ed</w:t>
            </w:r>
            <w:r w:rsidRPr="00FB61DB">
              <w:t xml:space="preserve"> ammeters to the both side of the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664389" w:rsidRPr="00206480" w:rsidRDefault="0066438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4389" w:rsidRPr="00206480" w14:paraId="61A3974D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1819EA6" w14:textId="77777777" w:rsidR="00664389" w:rsidRPr="00206480" w:rsidRDefault="0066438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B00878" w14:textId="63E78C12" w:rsidR="00664389" w:rsidRPr="00FB17E1" w:rsidRDefault="00664389" w:rsidP="00FB17E1">
            <w:pPr>
              <w:jc w:val="both"/>
              <w:rPr>
                <w:rFonts w:ascii="Arial" w:hAnsi="Arial"/>
              </w:rPr>
            </w:pPr>
            <w:r w:rsidRPr="00FB61DB">
              <w:t>Connect</w:t>
            </w:r>
            <w:r w:rsidR="00900A27">
              <w:t>ed</w:t>
            </w:r>
            <w:r w:rsidRPr="00FB61DB">
              <w:t xml:space="preserve"> a resistive load to secondary side of the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41A5FB" w14:textId="77777777"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896579" w14:textId="77777777"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F06C440" w14:textId="77777777" w:rsidR="00664389" w:rsidRPr="00206480" w:rsidRDefault="00664389" w:rsidP="00336E39">
            <w:pPr>
              <w:rPr>
                <w:rFonts w:ascii="Arial" w:hAnsi="Arial" w:cs="Arial"/>
              </w:rPr>
            </w:pPr>
          </w:p>
        </w:tc>
      </w:tr>
      <w:tr w:rsidR="00664389" w:rsidRPr="00206480" w14:paraId="4CF9BB12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BF04CD2" w14:textId="77777777" w:rsidR="00664389" w:rsidRPr="00206480" w:rsidRDefault="0066438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CC00B0D" w14:textId="2612991B" w:rsidR="00664389" w:rsidRPr="00FB17E1" w:rsidRDefault="00900A27" w:rsidP="00FB17E1">
            <w:pPr>
              <w:jc w:val="both"/>
              <w:rPr>
                <w:rFonts w:ascii="Arial" w:hAnsi="Arial"/>
              </w:rPr>
            </w:pPr>
            <w:r>
              <w:t>Applied</w:t>
            </w:r>
            <w:r w:rsidR="00664389" w:rsidRPr="00FB61DB">
              <w:t xml:space="preserve"> rated voltage to the primary side.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74C7BD" w14:textId="77777777"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1F8B95" w14:textId="77777777"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23A9883" w14:textId="77777777" w:rsidR="00664389" w:rsidRPr="00206480" w:rsidRDefault="00664389" w:rsidP="00336E39">
            <w:pPr>
              <w:rPr>
                <w:rFonts w:ascii="Arial" w:hAnsi="Arial" w:cs="Arial"/>
              </w:rPr>
            </w:pPr>
          </w:p>
        </w:tc>
      </w:tr>
      <w:tr w:rsidR="00664389" w:rsidRPr="00206480" w14:paraId="44CFC0A6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38A8785" w14:textId="77777777" w:rsidR="00664389" w:rsidRPr="00206480" w:rsidRDefault="0066438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47DB4F6" w14:textId="4EB5432A" w:rsidR="00664389" w:rsidRPr="00FB17E1" w:rsidRDefault="00664389" w:rsidP="00FB17E1">
            <w:pPr>
              <w:jc w:val="both"/>
              <w:rPr>
                <w:rFonts w:ascii="Arial" w:hAnsi="Arial"/>
              </w:rPr>
            </w:pPr>
            <w:r w:rsidRPr="00FB61DB">
              <w:t>Read the ammeters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940B53" w14:textId="77777777"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832D59" w14:textId="77777777"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26F59AB" w14:textId="77777777" w:rsidR="00664389" w:rsidRPr="00206480" w:rsidRDefault="00664389" w:rsidP="00336E39">
            <w:pPr>
              <w:rPr>
                <w:rFonts w:ascii="Arial" w:hAnsi="Arial" w:cs="Arial"/>
              </w:rPr>
            </w:pPr>
          </w:p>
        </w:tc>
      </w:tr>
      <w:tr w:rsidR="00664389" w:rsidRPr="00206480" w14:paraId="7598C0C4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11E7DBD" w14:textId="77777777" w:rsidR="00664389" w:rsidRPr="00206480" w:rsidRDefault="0066438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9CAA8E8" w14:textId="3288643F" w:rsidR="00664389" w:rsidRPr="00FB17E1" w:rsidRDefault="00664389" w:rsidP="00FB17E1">
            <w:pPr>
              <w:jc w:val="both"/>
              <w:rPr>
                <w:rFonts w:ascii="Arial" w:hAnsi="Arial"/>
              </w:rPr>
            </w:pPr>
            <w:r w:rsidRPr="00FB61DB">
              <w:t>Calculate</w:t>
            </w:r>
            <w:r w:rsidR="00900A27">
              <w:t>d</w:t>
            </w:r>
            <w:r w:rsidRPr="00FB61DB">
              <w:t xml:space="preserve"> current ratio with the help of ammeters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E9FAE" w14:textId="77777777"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00900E" w14:textId="77777777" w:rsidR="00664389" w:rsidRPr="00206480" w:rsidRDefault="0066438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A34B9E" w14:textId="77777777" w:rsidR="00664389" w:rsidRPr="00206480" w:rsidRDefault="00664389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7B46C1C5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3346245F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84CCB73" w:rsidR="006B179A" w:rsidRPr="008173FE" w:rsidRDefault="00B34590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B34590">
              <w:rPr>
                <w:rFonts w:ascii="Arial" w:eastAsiaTheme="majorEastAsia" w:hAnsi="Arial" w:cs="Arial"/>
                <w:sz w:val="22"/>
                <w:szCs w:val="22"/>
              </w:rPr>
              <w:t>AC Machines (Transformer)</w:t>
            </w:r>
          </w:p>
        </w:tc>
      </w:tr>
      <w:tr w:rsidR="006B179A" w:rsidRPr="00206480" w14:paraId="3BD7E6E7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24685C33" w:rsidR="006B179A" w:rsidRPr="00206480" w:rsidRDefault="00966B7F" w:rsidP="006B179A">
            <w:pPr>
              <w:rPr>
                <w:rFonts w:ascii="Arial" w:hAnsi="Arial" w:cs="Arial"/>
              </w:rPr>
            </w:pPr>
            <w:r w:rsidRPr="00966B7F">
              <w:rPr>
                <w:rFonts w:ascii="Arial" w:eastAsiaTheme="majorEastAsia" w:hAnsi="Arial" w:cs="Arial"/>
                <w:sz w:val="22"/>
                <w:szCs w:val="22"/>
              </w:rPr>
              <w:t>Operate Auto Transformer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670822A6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4D1335DF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5117D325" w14:textId="77777777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6ED8CCE" w14:textId="242D5C4B" w:rsidR="003A63D9" w:rsidRPr="00916E5E" w:rsidRDefault="0066438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64389">
              <w:rPr>
                <w:rFonts w:ascii="Arial" w:hAnsi="Arial" w:cs="Arial"/>
                <w:sz w:val="22"/>
                <w:szCs w:val="22"/>
              </w:rPr>
              <w:t>What is the different between auto transformer and ordinary transformer?</w:t>
            </w:r>
          </w:p>
        </w:tc>
        <w:tc>
          <w:tcPr>
            <w:tcW w:w="1260" w:type="dxa"/>
            <w:vMerge w:val="restart"/>
          </w:tcPr>
          <w:p w14:paraId="223F992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ECA5C00" w14:textId="77777777" w:rsidTr="00072549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43BBD72" w14:textId="4FEB6D70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76D3B741" w:rsidR="003A63D9" w:rsidRPr="00916E5E" w:rsidRDefault="0066438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64389">
              <w:rPr>
                <w:rFonts w:ascii="Arial" w:hAnsi="Arial" w:cs="Arial"/>
                <w:sz w:val="22"/>
                <w:szCs w:val="22"/>
              </w:rPr>
              <w:t>How to identify st</w:t>
            </w:r>
            <w:r>
              <w:rPr>
                <w:rFonts w:ascii="Arial" w:hAnsi="Arial" w:cs="Arial"/>
                <w:sz w:val="22"/>
                <w:szCs w:val="22"/>
              </w:rPr>
              <w:t>ep up and step down transformer?</w:t>
            </w:r>
          </w:p>
        </w:tc>
        <w:tc>
          <w:tcPr>
            <w:tcW w:w="1260" w:type="dxa"/>
            <w:vMerge w:val="restart"/>
          </w:tcPr>
          <w:p w14:paraId="5BFE4C5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07B83C50" w:rsidR="003A63D9" w:rsidRPr="00916E5E" w:rsidRDefault="0066438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64389">
              <w:rPr>
                <w:rFonts w:ascii="Arial" w:hAnsi="Arial" w:cs="Arial"/>
                <w:iCs/>
                <w:sz w:val="22"/>
                <w:szCs w:val="22"/>
              </w:rPr>
              <w:t>Explain voltage ratio of auto transformer.</w:t>
            </w:r>
          </w:p>
        </w:tc>
        <w:tc>
          <w:tcPr>
            <w:tcW w:w="1260" w:type="dxa"/>
            <w:vMerge w:val="restart"/>
          </w:tcPr>
          <w:p w14:paraId="3CA953B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4AAABA73" w:rsidR="003A63D9" w:rsidRPr="00916E5E" w:rsidRDefault="0066438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64389">
              <w:rPr>
                <w:rFonts w:ascii="Arial" w:hAnsi="Arial" w:cs="Arial"/>
                <w:iCs/>
                <w:sz w:val="22"/>
                <w:szCs w:val="22"/>
              </w:rPr>
              <w:t>Explain current ratio of auto transformer.</w:t>
            </w:r>
          </w:p>
        </w:tc>
        <w:tc>
          <w:tcPr>
            <w:tcW w:w="1260" w:type="dxa"/>
            <w:vMerge w:val="restart"/>
          </w:tcPr>
          <w:p w14:paraId="1997919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14:paraId="50F42398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5A75C32E" w14:textId="77777777" w:rsidR="0010304B" w:rsidRPr="00206480" w:rsidRDefault="0010304B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2CD9134" w14:textId="5B778053" w:rsidR="0010304B" w:rsidRPr="00664389" w:rsidRDefault="0010304B" w:rsidP="00187A3F">
            <w:pPr>
              <w:rPr>
                <w:rFonts w:ascii="Arial" w:hAnsi="Arial" w:cs="Arial"/>
                <w:iCs/>
              </w:rPr>
            </w:pPr>
            <w:r w:rsidRPr="0010304B">
              <w:rPr>
                <w:rFonts w:ascii="Arial" w:hAnsi="Arial" w:cs="Arial"/>
                <w:iCs/>
              </w:rPr>
              <w:t>Explain the connection of ammeter and volt meter.</w:t>
            </w:r>
          </w:p>
        </w:tc>
        <w:tc>
          <w:tcPr>
            <w:tcW w:w="1260" w:type="dxa"/>
            <w:vMerge w:val="restart"/>
          </w:tcPr>
          <w:p w14:paraId="53485B65" w14:textId="77777777"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9E713ED" w14:textId="77777777"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14:paraId="6EB7AD73" w14:textId="77777777" w:rsidTr="0010304B">
        <w:trPr>
          <w:trHeight w:val="1403"/>
          <w:jc w:val="center"/>
        </w:trPr>
        <w:tc>
          <w:tcPr>
            <w:tcW w:w="747" w:type="dxa"/>
            <w:vMerge/>
          </w:tcPr>
          <w:p w14:paraId="0A435790" w14:textId="77777777" w:rsidR="0010304B" w:rsidRPr="00206480" w:rsidRDefault="0010304B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82F5F8" w14:textId="77777777" w:rsidR="0010304B" w:rsidRPr="00664389" w:rsidRDefault="0010304B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3F230FF3" w14:textId="77777777"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F27A37C" w14:textId="77777777"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14:paraId="03900E4F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237DB9D4" w14:textId="77777777" w:rsidR="0010304B" w:rsidRPr="00206480" w:rsidRDefault="0010304B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94EBEF4" w14:textId="77777777" w:rsidR="0010304B" w:rsidRPr="00664389" w:rsidRDefault="0010304B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14:paraId="4D004E50" w14:textId="77777777"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FC92B55" w14:textId="77777777"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14:paraId="4EFD31FD" w14:textId="77777777" w:rsidTr="0010304B">
        <w:trPr>
          <w:trHeight w:val="1502"/>
          <w:jc w:val="center"/>
        </w:trPr>
        <w:tc>
          <w:tcPr>
            <w:tcW w:w="747" w:type="dxa"/>
            <w:vMerge/>
          </w:tcPr>
          <w:p w14:paraId="6C46767B" w14:textId="77777777" w:rsidR="0010304B" w:rsidRPr="00206480" w:rsidRDefault="0010304B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63C4637" w14:textId="77777777" w:rsidR="0010304B" w:rsidRPr="00664389" w:rsidRDefault="0010304B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315E9DA6" w14:textId="77777777"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5D2B1D7" w14:textId="77777777"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24945563" w:rsidR="003A63D9" w:rsidRPr="00916E5E" w:rsidRDefault="003A63D9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AAB738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3A63D9" w:rsidRPr="00916E5E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AC75EB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7F4352" w14:textId="77777777" w:rsidR="005E35C5" w:rsidRDefault="005E35C5" w:rsidP="00C92255">
      <w:pPr>
        <w:spacing w:after="0" w:line="240" w:lineRule="auto"/>
      </w:pPr>
      <w:r>
        <w:separator/>
      </w:r>
    </w:p>
  </w:endnote>
  <w:endnote w:type="continuationSeparator" w:id="0">
    <w:p w14:paraId="2E8790E4" w14:textId="77777777" w:rsidR="005E35C5" w:rsidRDefault="005E35C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336E39" w:rsidRDefault="00336E3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7AD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336E39" w:rsidRDefault="00336E3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FB5A76" w14:textId="77777777" w:rsidR="005E35C5" w:rsidRDefault="005E35C5" w:rsidP="00C92255">
      <w:pPr>
        <w:spacing w:after="0" w:line="240" w:lineRule="auto"/>
      </w:pPr>
      <w:r>
        <w:separator/>
      </w:r>
    </w:p>
  </w:footnote>
  <w:footnote w:type="continuationSeparator" w:id="0">
    <w:p w14:paraId="7FAD5049" w14:textId="77777777" w:rsidR="005E35C5" w:rsidRDefault="005E35C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8937FF"/>
    <w:multiLevelType w:val="hybridMultilevel"/>
    <w:tmpl w:val="E20C60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882C13"/>
    <w:multiLevelType w:val="hybridMultilevel"/>
    <w:tmpl w:val="1BEC7B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16"/>
  </w:num>
  <w:num w:numId="5">
    <w:abstractNumId w:val="4"/>
  </w:num>
  <w:num w:numId="6">
    <w:abstractNumId w:val="12"/>
  </w:num>
  <w:num w:numId="7">
    <w:abstractNumId w:val="13"/>
  </w:num>
  <w:num w:numId="8">
    <w:abstractNumId w:val="14"/>
  </w:num>
  <w:num w:numId="9">
    <w:abstractNumId w:val="1"/>
  </w:num>
  <w:num w:numId="10">
    <w:abstractNumId w:val="20"/>
  </w:num>
  <w:num w:numId="11">
    <w:abstractNumId w:val="10"/>
  </w:num>
  <w:num w:numId="12">
    <w:abstractNumId w:val="18"/>
  </w:num>
  <w:num w:numId="13">
    <w:abstractNumId w:val="17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0"/>
  </w:num>
  <w:num w:numId="19">
    <w:abstractNumId w:val="9"/>
  </w:num>
  <w:num w:numId="20">
    <w:abstractNumId w:val="15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51F8D"/>
    <w:rsid w:val="00055B94"/>
    <w:rsid w:val="000632C8"/>
    <w:rsid w:val="00071F78"/>
    <w:rsid w:val="00073EDA"/>
    <w:rsid w:val="00087675"/>
    <w:rsid w:val="000927EB"/>
    <w:rsid w:val="000B03CF"/>
    <w:rsid w:val="000B5176"/>
    <w:rsid w:val="000C106D"/>
    <w:rsid w:val="000E235A"/>
    <w:rsid w:val="00100B03"/>
    <w:rsid w:val="00102FED"/>
    <w:rsid w:val="0010304B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7A3F"/>
    <w:rsid w:val="001C0D67"/>
    <w:rsid w:val="001C6604"/>
    <w:rsid w:val="001D2365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4460D"/>
    <w:rsid w:val="00250844"/>
    <w:rsid w:val="00255C0A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A3DCE"/>
    <w:rsid w:val="002C17E0"/>
    <w:rsid w:val="002C1ECE"/>
    <w:rsid w:val="002D4F60"/>
    <w:rsid w:val="00307200"/>
    <w:rsid w:val="00320ABB"/>
    <w:rsid w:val="003245D8"/>
    <w:rsid w:val="003350BF"/>
    <w:rsid w:val="00336E39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3A22"/>
    <w:rsid w:val="00543AE5"/>
    <w:rsid w:val="00547692"/>
    <w:rsid w:val="005527E1"/>
    <w:rsid w:val="0055389F"/>
    <w:rsid w:val="005551AD"/>
    <w:rsid w:val="00563B67"/>
    <w:rsid w:val="005878F7"/>
    <w:rsid w:val="00595590"/>
    <w:rsid w:val="00595D92"/>
    <w:rsid w:val="005A0140"/>
    <w:rsid w:val="005A2D36"/>
    <w:rsid w:val="005A49E1"/>
    <w:rsid w:val="005C47D1"/>
    <w:rsid w:val="005C49A2"/>
    <w:rsid w:val="005C63CA"/>
    <w:rsid w:val="005C74B4"/>
    <w:rsid w:val="005D521E"/>
    <w:rsid w:val="005E35C5"/>
    <w:rsid w:val="0061490E"/>
    <w:rsid w:val="006154A7"/>
    <w:rsid w:val="00622345"/>
    <w:rsid w:val="00640832"/>
    <w:rsid w:val="00657407"/>
    <w:rsid w:val="00660249"/>
    <w:rsid w:val="0066438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801BB6"/>
    <w:rsid w:val="008173FE"/>
    <w:rsid w:val="008207C1"/>
    <w:rsid w:val="00825686"/>
    <w:rsid w:val="008354B0"/>
    <w:rsid w:val="00847786"/>
    <w:rsid w:val="0085698C"/>
    <w:rsid w:val="0085795B"/>
    <w:rsid w:val="00873AA9"/>
    <w:rsid w:val="008771EC"/>
    <w:rsid w:val="00877EF2"/>
    <w:rsid w:val="008A62CE"/>
    <w:rsid w:val="008B7A0C"/>
    <w:rsid w:val="008C6704"/>
    <w:rsid w:val="008D2C8E"/>
    <w:rsid w:val="008D4002"/>
    <w:rsid w:val="00900A27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66B7F"/>
    <w:rsid w:val="00977AD4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E0FB0"/>
    <w:rsid w:val="009F6786"/>
    <w:rsid w:val="00A14DB7"/>
    <w:rsid w:val="00A2773F"/>
    <w:rsid w:val="00A35EC5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B07704"/>
    <w:rsid w:val="00B16786"/>
    <w:rsid w:val="00B24F24"/>
    <w:rsid w:val="00B30CA8"/>
    <w:rsid w:val="00B34590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3AF2"/>
    <w:rsid w:val="00C37CEE"/>
    <w:rsid w:val="00C501B7"/>
    <w:rsid w:val="00C86920"/>
    <w:rsid w:val="00C92255"/>
    <w:rsid w:val="00C94FA5"/>
    <w:rsid w:val="00C95FFF"/>
    <w:rsid w:val="00CB03E0"/>
    <w:rsid w:val="00CC6F28"/>
    <w:rsid w:val="00CD47B9"/>
    <w:rsid w:val="00CD5935"/>
    <w:rsid w:val="00CE199B"/>
    <w:rsid w:val="00D0344A"/>
    <w:rsid w:val="00D04DAA"/>
    <w:rsid w:val="00D11EF0"/>
    <w:rsid w:val="00D3033E"/>
    <w:rsid w:val="00D56305"/>
    <w:rsid w:val="00D575F1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80DD5"/>
    <w:rsid w:val="00E82047"/>
    <w:rsid w:val="00E92F0B"/>
    <w:rsid w:val="00E95479"/>
    <w:rsid w:val="00EA2FA2"/>
    <w:rsid w:val="00EB3245"/>
    <w:rsid w:val="00EC5DCF"/>
    <w:rsid w:val="00ED0D9B"/>
    <w:rsid w:val="00ED2154"/>
    <w:rsid w:val="00ED33B3"/>
    <w:rsid w:val="00EE55F5"/>
    <w:rsid w:val="00F03AD0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E0363"/>
    <w:rsid w:val="00FE56EC"/>
    <w:rsid w:val="00FE61A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1BE03-5F09-4598-B322-916A31F4C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8</Pages>
  <Words>912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Hafiz</cp:lastModifiedBy>
  <cp:revision>19</cp:revision>
  <dcterms:created xsi:type="dcterms:W3CDTF">2019-09-16T10:40:00Z</dcterms:created>
  <dcterms:modified xsi:type="dcterms:W3CDTF">2019-09-18T07:36:00Z</dcterms:modified>
</cp:coreProperties>
</file>